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ECC1" w14:textId="03D3BAB3" w:rsidR="00F53BB1" w:rsidRDefault="00F53BB1">
      <w:pPr>
        <w:pStyle w:val="Standard"/>
        <w:jc w:val="center"/>
        <w:rPr>
          <w:rFonts w:hint="eastAsia"/>
        </w:rPr>
      </w:pPr>
    </w:p>
    <w:p w14:paraId="7EC38612" w14:textId="77777777" w:rsidR="00F53BB1" w:rsidRDefault="00F53BB1">
      <w:pPr>
        <w:pStyle w:val="Standard"/>
        <w:jc w:val="center"/>
        <w:rPr>
          <w:rFonts w:hint="eastAsia"/>
        </w:rPr>
      </w:pPr>
    </w:p>
    <w:p w14:paraId="2DFB6F34" w14:textId="77777777" w:rsidR="00F53BB1" w:rsidRDefault="00F53BB1">
      <w:pPr>
        <w:pStyle w:val="Standard"/>
        <w:jc w:val="center"/>
        <w:rPr>
          <w:rFonts w:hint="eastAsia"/>
        </w:rPr>
      </w:pPr>
    </w:p>
    <w:p w14:paraId="21E5F1BD" w14:textId="259C9894" w:rsidR="00F53BB1" w:rsidRDefault="007830A4">
      <w:pPr>
        <w:pStyle w:val="Standard"/>
        <w:jc w:val="center"/>
        <w:rPr>
          <w:rFonts w:hint="eastAsia"/>
        </w:rPr>
      </w:pPr>
      <w:r>
        <w:t>DECLARAÇÃO DA DIRETORIA GERAL DO CAMPUS PARA A OFERTA DE CURSOS DE FORMAÇÃO INICIAL OU CONTINUADA</w:t>
      </w:r>
    </w:p>
    <w:p w14:paraId="0D779CF4" w14:textId="77777777" w:rsidR="00F53BB1" w:rsidRDefault="00F53BB1">
      <w:pPr>
        <w:pStyle w:val="Standard"/>
        <w:jc w:val="center"/>
        <w:rPr>
          <w:rFonts w:hint="eastAsia"/>
        </w:rPr>
      </w:pPr>
    </w:p>
    <w:p w14:paraId="40CD0672" w14:textId="77777777" w:rsidR="00F53BB1" w:rsidRDefault="00F53BB1">
      <w:pPr>
        <w:pStyle w:val="Standard"/>
        <w:jc w:val="center"/>
        <w:rPr>
          <w:rFonts w:hint="eastAsia"/>
        </w:rPr>
      </w:pPr>
    </w:p>
    <w:p w14:paraId="147D1A09" w14:textId="77777777" w:rsidR="00F53BB1" w:rsidRDefault="00F53BB1">
      <w:pPr>
        <w:pStyle w:val="Standard"/>
        <w:jc w:val="center"/>
        <w:rPr>
          <w:rFonts w:hint="eastAsia"/>
        </w:rPr>
      </w:pPr>
    </w:p>
    <w:p w14:paraId="1E5C7DD9" w14:textId="77777777" w:rsidR="00F53BB1" w:rsidRDefault="00F53BB1">
      <w:pPr>
        <w:pStyle w:val="Standard"/>
        <w:jc w:val="center"/>
        <w:rPr>
          <w:rFonts w:hint="eastAsia"/>
        </w:rPr>
      </w:pPr>
    </w:p>
    <w:p w14:paraId="5D54B89C" w14:textId="77777777" w:rsidR="00F53BB1" w:rsidRDefault="007830A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DECLARAÇÃO</w:t>
      </w:r>
    </w:p>
    <w:p w14:paraId="163B1D27" w14:textId="77777777" w:rsidR="00F53BB1" w:rsidRDefault="00F53BB1">
      <w:pPr>
        <w:pStyle w:val="Standard"/>
        <w:rPr>
          <w:rFonts w:hint="eastAsia"/>
        </w:rPr>
      </w:pPr>
    </w:p>
    <w:p w14:paraId="74DA2AE5" w14:textId="77777777" w:rsidR="00F53BB1" w:rsidRDefault="00F53BB1">
      <w:pPr>
        <w:pStyle w:val="Standard"/>
        <w:rPr>
          <w:rFonts w:hint="eastAsia"/>
        </w:rPr>
      </w:pPr>
    </w:p>
    <w:p w14:paraId="70AC8933" w14:textId="77777777" w:rsidR="00F53BB1" w:rsidRDefault="00F53BB1">
      <w:pPr>
        <w:pStyle w:val="Standard"/>
        <w:rPr>
          <w:rFonts w:hint="eastAsia"/>
        </w:rPr>
      </w:pPr>
    </w:p>
    <w:p w14:paraId="26186D07" w14:textId="2160F25B" w:rsidR="00F53BB1" w:rsidRDefault="007830A4" w:rsidP="00B95856">
      <w:pPr>
        <w:pStyle w:val="Standard"/>
        <w:spacing w:line="360" w:lineRule="auto"/>
        <w:rPr>
          <w:rFonts w:hint="eastAsia"/>
        </w:rPr>
      </w:pPr>
      <w:r>
        <w:t xml:space="preserve">DECLARO, para os devidos fins, que o </w:t>
      </w:r>
      <w:r>
        <w:rPr>
          <w:i/>
          <w:iCs/>
        </w:rPr>
        <w:t>Campus ________</w:t>
      </w:r>
      <w:r>
        <w:t>_______________________, possui as condições materiais e humanas necessárias para a oferta e desenvolvimento do Curso de Formação _</w:t>
      </w:r>
      <w:r w:rsidR="00B95856">
        <w:t>(</w:t>
      </w:r>
      <w:r w:rsidR="00B95856" w:rsidRPr="00B95856">
        <w:rPr>
          <w:i/>
          <w:iCs/>
          <w:color w:val="FF0000"/>
        </w:rPr>
        <w:t>Inicial ou Continuada</w:t>
      </w:r>
      <w:r w:rsidR="00B95856">
        <w:t>)</w:t>
      </w:r>
      <w:r>
        <w:t>_</w:t>
      </w:r>
      <w:r w:rsidR="008A3255">
        <w:t>intitulado</w:t>
      </w:r>
      <w:r>
        <w:t xml:space="preserve"> ____________________________________________, carga horária de _________ horas,</w:t>
      </w:r>
      <w:r w:rsidR="00D605DA">
        <w:t xml:space="preserve"> modalidade __</w:t>
      </w:r>
      <w:r w:rsidR="00D605DA" w:rsidRPr="00D605DA">
        <w:rPr>
          <w:i/>
          <w:iCs/>
          <w:color w:val="FF0000"/>
        </w:rPr>
        <w:t>Presencial ou À distância</w:t>
      </w:r>
      <w:r w:rsidR="00D605DA" w:rsidRPr="00D605DA">
        <w:rPr>
          <w:i/>
          <w:iCs/>
        </w:rPr>
        <w:t>__</w:t>
      </w:r>
      <w:r w:rsidR="00D605DA">
        <w:rPr>
          <w:i/>
          <w:iCs/>
        </w:rPr>
        <w:t xml:space="preserve">, </w:t>
      </w:r>
      <w:r w:rsidRPr="00D605DA">
        <w:rPr>
          <w:color w:val="FF0000"/>
        </w:rPr>
        <w:t xml:space="preserve"> </w:t>
      </w:r>
      <w:r w:rsidR="008A3255">
        <w:t>com previsão de início em ____________/202__.</w:t>
      </w:r>
    </w:p>
    <w:p w14:paraId="514FD8DC" w14:textId="7F3F5752" w:rsidR="008A3255" w:rsidRDefault="008A3255" w:rsidP="00B95856">
      <w:pPr>
        <w:pStyle w:val="Standard"/>
        <w:spacing w:line="360" w:lineRule="auto"/>
        <w:rPr>
          <w:rFonts w:hint="eastAsia"/>
        </w:rPr>
      </w:pPr>
    </w:p>
    <w:p w14:paraId="3C05D81B" w14:textId="0BEF6CDD" w:rsidR="008A3255" w:rsidRDefault="008A3255" w:rsidP="00B95856">
      <w:pPr>
        <w:pStyle w:val="Standard"/>
        <w:spacing w:line="360" w:lineRule="auto"/>
        <w:rPr>
          <w:rFonts w:hint="eastAsia"/>
        </w:rPr>
      </w:pPr>
      <w:r>
        <w:t>O campus ________________</w:t>
      </w:r>
      <w:r w:rsidR="00B95856">
        <w:t>disponibilizará o</w:t>
      </w:r>
      <w:r w:rsidR="009F27C1">
        <w:t>(s)</w:t>
      </w:r>
      <w:r w:rsidR="00B95856">
        <w:t xml:space="preserve"> insumo</w:t>
      </w:r>
      <w:r w:rsidR="009F27C1">
        <w:t>(s)</w:t>
      </w:r>
      <w:r w:rsidR="00B95856">
        <w:t>_______________________________ solicitado</w:t>
      </w:r>
      <w:r w:rsidR="009F27C1">
        <w:t>(s)</w:t>
      </w:r>
      <w:r w:rsidR="00B95856">
        <w:t xml:space="preserve"> pelo(a) proponente do curso.</w:t>
      </w:r>
    </w:p>
    <w:p w14:paraId="3ACB5976" w14:textId="2633C6B5" w:rsidR="008A3255" w:rsidRDefault="008A3255">
      <w:pPr>
        <w:pStyle w:val="Standard"/>
        <w:spacing w:line="360" w:lineRule="auto"/>
        <w:jc w:val="both"/>
        <w:rPr>
          <w:rFonts w:hint="eastAsia"/>
        </w:rPr>
      </w:pPr>
    </w:p>
    <w:p w14:paraId="2B5AC221" w14:textId="77777777" w:rsidR="008A3255" w:rsidRDefault="008A3255">
      <w:pPr>
        <w:pStyle w:val="Standard"/>
        <w:spacing w:line="360" w:lineRule="auto"/>
        <w:jc w:val="both"/>
        <w:rPr>
          <w:rFonts w:hint="eastAsia"/>
        </w:rPr>
      </w:pPr>
    </w:p>
    <w:p w14:paraId="121B76FE" w14:textId="77777777" w:rsidR="00F53BB1" w:rsidRDefault="00F53BB1">
      <w:pPr>
        <w:pStyle w:val="Standard"/>
        <w:spacing w:line="360" w:lineRule="auto"/>
        <w:jc w:val="both"/>
        <w:rPr>
          <w:rFonts w:hint="eastAsia"/>
        </w:rPr>
      </w:pPr>
    </w:p>
    <w:p w14:paraId="42B0B2C2" w14:textId="77777777" w:rsidR="00F53BB1" w:rsidRDefault="00F53BB1">
      <w:pPr>
        <w:pStyle w:val="Standard"/>
        <w:spacing w:line="360" w:lineRule="auto"/>
        <w:jc w:val="both"/>
        <w:rPr>
          <w:rFonts w:hint="eastAsia"/>
        </w:rPr>
      </w:pPr>
    </w:p>
    <w:p w14:paraId="0FC69711" w14:textId="45722D78" w:rsidR="00F53BB1" w:rsidRDefault="007830A4">
      <w:pPr>
        <w:pStyle w:val="Standard"/>
        <w:spacing w:line="360" w:lineRule="auto"/>
        <w:jc w:val="right"/>
        <w:rPr>
          <w:rFonts w:hint="eastAsia"/>
        </w:rPr>
      </w:pPr>
      <w:r>
        <w:t xml:space="preserve">________________________, ___ de __________________ </w:t>
      </w:r>
      <w:proofErr w:type="spellStart"/>
      <w:r>
        <w:t>de</w:t>
      </w:r>
      <w:proofErr w:type="spellEnd"/>
      <w:r>
        <w:t xml:space="preserve"> 20</w:t>
      </w:r>
      <w:r w:rsidR="00B95856">
        <w:t>2</w:t>
      </w:r>
      <w:r>
        <w:t>__</w:t>
      </w:r>
    </w:p>
    <w:p w14:paraId="509E31CE" w14:textId="77777777" w:rsidR="00F53BB1" w:rsidRDefault="00F53BB1">
      <w:pPr>
        <w:pStyle w:val="Standard"/>
        <w:spacing w:line="360" w:lineRule="auto"/>
        <w:jc w:val="right"/>
        <w:rPr>
          <w:rFonts w:hint="eastAsia"/>
        </w:rPr>
      </w:pPr>
    </w:p>
    <w:p w14:paraId="5FE98260" w14:textId="77777777" w:rsidR="00F53BB1" w:rsidRDefault="00F53BB1">
      <w:pPr>
        <w:pStyle w:val="Standard"/>
        <w:spacing w:line="360" w:lineRule="auto"/>
        <w:jc w:val="right"/>
        <w:rPr>
          <w:rFonts w:hint="eastAsia"/>
        </w:rPr>
      </w:pPr>
    </w:p>
    <w:p w14:paraId="1C3B9536" w14:textId="77777777" w:rsidR="00F53BB1" w:rsidRDefault="00F53BB1">
      <w:pPr>
        <w:pStyle w:val="Standard"/>
        <w:spacing w:line="360" w:lineRule="auto"/>
        <w:jc w:val="right"/>
        <w:rPr>
          <w:rFonts w:hint="eastAsia"/>
        </w:rPr>
      </w:pPr>
    </w:p>
    <w:sectPr w:rsidR="00F53BB1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9F61" w14:textId="77777777" w:rsidR="008D4644" w:rsidRDefault="008D4644">
      <w:pPr>
        <w:rPr>
          <w:rFonts w:hint="eastAsia"/>
        </w:rPr>
      </w:pPr>
      <w:r>
        <w:separator/>
      </w:r>
    </w:p>
  </w:endnote>
  <w:endnote w:type="continuationSeparator" w:id="0">
    <w:p w14:paraId="1E156E33" w14:textId="77777777" w:rsidR="008D4644" w:rsidRDefault="008D46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6E6D" w14:textId="77777777" w:rsidR="008D4644" w:rsidRDefault="008D46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F51D10" w14:textId="77777777" w:rsidR="008D4644" w:rsidRDefault="008D46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561"/>
    </w:tblGrid>
    <w:tr w:rsidR="00D605DA" w14:paraId="458D4F78" w14:textId="77777777" w:rsidTr="00D605DA">
      <w:trPr>
        <w:trHeight w:hRule="exact" w:val="1417"/>
      </w:trPr>
      <w:tc>
        <w:tcPr>
          <w:tcW w:w="2083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3321237" w14:textId="508ABECC" w:rsidR="00D605DA" w:rsidRDefault="00D605DA" w:rsidP="00D605DA">
          <w:pPr>
            <w:pStyle w:val="Standard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0476CF" wp14:editId="2A77C9F0">
                <wp:simplePos x="0" y="0"/>
                <wp:positionH relativeFrom="column">
                  <wp:posOffset>-85090</wp:posOffset>
                </wp:positionH>
                <wp:positionV relativeFrom="paragraph">
                  <wp:posOffset>-67310</wp:posOffset>
                </wp:positionV>
                <wp:extent cx="651510" cy="89979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2F195D6" w14:textId="77777777" w:rsidR="00D605DA" w:rsidRDefault="00D605DA" w:rsidP="00D605DA">
          <w:pPr>
            <w:pStyle w:val="Standard"/>
            <w:snapToGrid w:val="0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MINISTÉRIO DA EDUCAÇÃO</w:t>
          </w:r>
        </w:p>
        <w:p w14:paraId="090DDBA8" w14:textId="77777777" w:rsidR="00D605DA" w:rsidRDefault="00D605DA" w:rsidP="00D605DA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SECRETARIA DE EDUCAÇÃO PROFISSIONAL E TECNOLÓGICA</w:t>
          </w:r>
        </w:p>
        <w:p w14:paraId="73B07640" w14:textId="5EC0945A" w:rsidR="00D605DA" w:rsidRDefault="00D605DA" w:rsidP="00D605DA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4ED444" wp14:editId="7C0B7626">
                <wp:simplePos x="0" y="0"/>
                <wp:positionH relativeFrom="column">
                  <wp:posOffset>4007485</wp:posOffset>
                </wp:positionH>
                <wp:positionV relativeFrom="paragraph">
                  <wp:posOffset>81915</wp:posOffset>
                </wp:positionV>
                <wp:extent cx="781050" cy="40957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sz w:val="20"/>
              <w:szCs w:val="20"/>
            </w:rPr>
            <w:t>INS                TIIN      INSTITUTO FEDERAL DE EDUCAÇÃO, CIÊNCIA E TECNOLOGIA BAIANO</w:t>
          </w:r>
        </w:p>
        <w:p w14:paraId="53B56B40" w14:textId="77777777" w:rsidR="00D605DA" w:rsidRDefault="00D605DA" w:rsidP="00D605DA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                 PRÓ-REITORIA DE EXTENSÃO – PROEX</w:t>
          </w:r>
        </w:p>
        <w:p w14:paraId="71E06A76" w14:textId="77777777" w:rsidR="00D605DA" w:rsidRDefault="00D605DA" w:rsidP="00D605DA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COO                     COORDENAÇÃO GERAL DE QUALIFICAÇÃO PROFISSIONAL</w:t>
          </w:r>
        </w:p>
        <w:p w14:paraId="49612681" w14:textId="77777777" w:rsidR="00D605DA" w:rsidRDefault="00D605DA" w:rsidP="00D605DA">
          <w:pPr>
            <w:pStyle w:val="Standard"/>
            <w:ind w:left="-2078"/>
            <w:jc w:val="center"/>
          </w:pPr>
        </w:p>
        <w:p w14:paraId="2F0F0399" w14:textId="77777777" w:rsidR="00D605DA" w:rsidRDefault="00D605DA" w:rsidP="00D605DA">
          <w:pPr>
            <w:pStyle w:val="Standard"/>
            <w:ind w:left="-2078"/>
            <w:jc w:val="center"/>
          </w:pPr>
        </w:p>
        <w:p w14:paraId="6E09CB29" w14:textId="77777777" w:rsidR="00D605DA" w:rsidRDefault="00D605DA" w:rsidP="00D605DA">
          <w:pPr>
            <w:pStyle w:val="Standard"/>
            <w:ind w:left="-2078"/>
            <w:jc w:val="center"/>
          </w:pPr>
        </w:p>
        <w:p w14:paraId="08C3E826" w14:textId="77777777" w:rsidR="00D605DA" w:rsidRDefault="00D605DA" w:rsidP="00D605DA">
          <w:pPr>
            <w:pStyle w:val="Standard"/>
            <w:ind w:left="-2078"/>
            <w:jc w:val="center"/>
          </w:pPr>
        </w:p>
        <w:p w14:paraId="5EAD9DD8" w14:textId="77777777" w:rsidR="00D605DA" w:rsidRDefault="00D605DA" w:rsidP="00D605DA">
          <w:pPr>
            <w:pStyle w:val="Standard"/>
            <w:ind w:left="-2078"/>
            <w:jc w:val="center"/>
          </w:pPr>
        </w:p>
      </w:tc>
    </w:tr>
  </w:tbl>
  <w:p w14:paraId="1F19E409" w14:textId="11855631" w:rsidR="00D605DA" w:rsidRDefault="00D605DA">
    <w:pPr>
      <w:pStyle w:val="Cabealho"/>
      <w:rPr>
        <w:rFonts w:hint="eastAsia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B1"/>
    <w:rsid w:val="007830A4"/>
    <w:rsid w:val="008A3255"/>
    <w:rsid w:val="008D4644"/>
    <w:rsid w:val="009F27C1"/>
    <w:rsid w:val="00A15248"/>
    <w:rsid w:val="00B95856"/>
    <w:rsid w:val="00D605DA"/>
    <w:rsid w:val="00DC5096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3035"/>
  <w15:docId w15:val="{8F5BB09F-8293-4BE6-B1BB-9CFB2B0B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605D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605DA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605D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605D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Uilma Reis</dc:creator>
  <cp:lastModifiedBy>Uilma Reis</cp:lastModifiedBy>
  <cp:revision>4</cp:revision>
  <cp:lastPrinted>2021-03-19T20:33:00Z</cp:lastPrinted>
  <dcterms:created xsi:type="dcterms:W3CDTF">2021-03-20T00:54:00Z</dcterms:created>
  <dcterms:modified xsi:type="dcterms:W3CDTF">2021-04-09T15:12:00Z</dcterms:modified>
</cp:coreProperties>
</file>